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F" w:rsidRPr="008C4A6F" w:rsidRDefault="008C4A6F" w:rsidP="008C4A6F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C4A6F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6F" w:rsidRPr="008C4A6F" w:rsidRDefault="003356BC" w:rsidP="008C4A6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C4A6F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C4A6F" w:rsidRPr="008C4A6F" w:rsidRDefault="008C4A6F" w:rsidP="008C4A6F">
      <w:pPr>
        <w:shd w:val="clear" w:color="auto" w:fill="FFFFFF"/>
        <w:spacing w:after="0" w:line="276" w:lineRule="auto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C4A6F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1F4682" w:rsidRDefault="006609A7" w:rsidP="001F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ЗАКОН</w:t>
      </w:r>
    </w:p>
    <w:p w:rsidR="001F4682" w:rsidRDefault="006609A7" w:rsidP="001F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ДОНЕЦКОЙ НАРОДНОЙ РЕСПУБЛИКИ </w:t>
      </w:r>
    </w:p>
    <w:p w:rsidR="008C4A6F" w:rsidRPr="008C4A6F" w:rsidRDefault="006609A7" w:rsidP="001F46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«ОБ ОБРАЗОВАНИИ»</w:t>
      </w:r>
      <w:r w:rsidR="008C4A6F" w:rsidRPr="008C4A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4A6F" w:rsidRDefault="008C4A6F" w:rsidP="008C4A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A6F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6 марта</w:t>
      </w:r>
      <w:r w:rsidRPr="008C4A6F">
        <w:rPr>
          <w:rFonts w:ascii="Times New Roman" w:hAnsi="Times New Roman"/>
          <w:b/>
          <w:bCs/>
          <w:sz w:val="28"/>
          <w:szCs w:val="28"/>
        </w:rPr>
        <w:t xml:space="preserve"> 2020 года</w:t>
      </w: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09A7" w:rsidRPr="00030172" w:rsidRDefault="006609A7" w:rsidP="008C4A6F">
      <w:pPr>
        <w:tabs>
          <w:tab w:val="left" w:pos="0"/>
        </w:tabs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56104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030172" w:rsidRPr="00030172" w:rsidRDefault="00030172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E26F1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Закон Донецкой Народной Республики от 19 июня</w:t>
        </w:r>
        <w:r w:rsidRPr="00E26F14">
          <w:rPr>
            <w:rStyle w:val="a8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Pr="00E26F1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 xml:space="preserve">2015 года </w:t>
        </w:r>
        <w:r w:rsidR="00D623CE" w:rsidRPr="00E26F1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E26F1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№ 55-ІНС «Об образовании»</w:t>
        </w:r>
      </w:hyperlink>
      <w:bookmarkStart w:id="0" w:name="_GoBack"/>
      <w:bookmarkEnd w:id="0"/>
      <w:r w:rsidRPr="000301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(опубликован на официальном сайте Народного Совета Донецкой Народной Республики 8 июля 2015 года) следующие изменения:</w:t>
      </w:r>
    </w:p>
    <w:p w:rsidR="00030172" w:rsidRPr="00030172" w:rsidRDefault="006609A7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 xml:space="preserve">1) в </w:t>
      </w:r>
      <w:r w:rsidR="00030172" w:rsidRPr="00030172">
        <w:rPr>
          <w:rFonts w:ascii="Times New Roman" w:eastAsia="Times New Roman" w:hAnsi="Times New Roman"/>
          <w:sz w:val="28"/>
          <w:szCs w:val="28"/>
          <w:lang w:eastAsia="ru-RU"/>
        </w:rPr>
        <w:t>статье 12:</w:t>
      </w:r>
    </w:p>
    <w:p w:rsidR="006609A7" w:rsidRPr="00030172" w:rsidRDefault="00030172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5610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609A7" w:rsidRPr="0003017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 изложить в следующей редакции: </w:t>
      </w:r>
    </w:p>
    <w:p w:rsidR="006609A7" w:rsidRPr="00030172" w:rsidRDefault="006609A7" w:rsidP="008C4A6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 xml:space="preserve">«2. 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особенностей, установленных настоящей статьей.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</w:t>
      </w:r>
      <w:r w:rsidR="005610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стандартами.»;</w:t>
      </w:r>
    </w:p>
    <w:p w:rsidR="006609A7" w:rsidRPr="00030172" w:rsidRDefault="00030172" w:rsidP="008C4A6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609A7" w:rsidRPr="000301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10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609A7" w:rsidRPr="00030172">
        <w:rPr>
          <w:rFonts w:ascii="Times New Roman" w:eastAsia="Times New Roman" w:hAnsi="Times New Roman"/>
          <w:sz w:val="28"/>
          <w:szCs w:val="28"/>
          <w:lang w:eastAsia="ru-RU"/>
        </w:rPr>
        <w:t>часть 3 дополнить пред</w:t>
      </w:r>
      <w:r w:rsidR="00561046">
        <w:rPr>
          <w:rFonts w:ascii="Times New Roman" w:eastAsia="Times New Roman" w:hAnsi="Times New Roman"/>
          <w:sz w:val="28"/>
          <w:szCs w:val="28"/>
          <w:lang w:eastAsia="ru-RU"/>
        </w:rPr>
        <w:t>ложением следующего содержания:</w:t>
      </w:r>
    </w:p>
    <w:p w:rsidR="006609A7" w:rsidRPr="00030172" w:rsidRDefault="006609A7" w:rsidP="008C4A6F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0172" w:rsidRPr="0003017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 w:rsidR="00030172" w:rsidRPr="00030172">
        <w:rPr>
          <w:rFonts w:ascii="Times New Roman" w:hAnsi="Times New Roman"/>
          <w:sz w:val="28"/>
          <w:szCs w:val="28"/>
          <w:lang w:eastAsia="uk-UA"/>
        </w:rPr>
        <w:t xml:space="preserve">дошкольного, начального общего и основного общего образования на родном языке и изучение родного языка осуществляется с </w:t>
      </w:r>
      <w:r w:rsidR="00030172" w:rsidRPr="00030172">
        <w:rPr>
          <w:rFonts w:ascii="Times New Roman" w:hAnsi="Times New Roman"/>
          <w:sz w:val="28"/>
          <w:szCs w:val="28"/>
          <w:lang w:eastAsia="uk-UA"/>
        </w:rPr>
        <w:lastRenderedPageBreak/>
        <w:t>учетом пожеланий родителей (законных представителей) несовершеннолетних обучающихся.</w:t>
      </w:r>
      <w:r w:rsidRPr="00030172">
        <w:rPr>
          <w:rFonts w:ascii="Times New Roman" w:hAnsi="Times New Roman"/>
          <w:sz w:val="28"/>
          <w:szCs w:val="28"/>
          <w:lang w:eastAsia="uk-UA"/>
        </w:rPr>
        <w:t>»</w:t>
      </w:r>
      <w:r w:rsidR="00030172" w:rsidRPr="00030172">
        <w:rPr>
          <w:rFonts w:ascii="Times New Roman" w:hAnsi="Times New Roman"/>
          <w:sz w:val="28"/>
          <w:szCs w:val="28"/>
          <w:lang w:eastAsia="uk-UA"/>
        </w:rPr>
        <w:t>;</w:t>
      </w:r>
    </w:p>
    <w:p w:rsidR="00030172" w:rsidRPr="00030172" w:rsidRDefault="00030172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610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по тексту слова «государственные языки» в соответствующих числе и падеже заменить словами «государственный язык» в соответствующих числе и падеже.</w:t>
      </w:r>
    </w:p>
    <w:p w:rsidR="00030172" w:rsidRPr="00030172" w:rsidRDefault="00030172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56104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03017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030172" w:rsidRPr="00030172" w:rsidRDefault="00030172" w:rsidP="008C4A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72">
        <w:rPr>
          <w:rFonts w:ascii="Times New Roman" w:eastAsia="Times New Roman" w:hAnsi="Times New Roman"/>
          <w:sz w:val="28"/>
          <w:szCs w:val="28"/>
          <w:lang w:eastAsia="ru-RU"/>
        </w:rPr>
        <w:t>Правительству Донецкой Народной Республики обеспечить приведение в соответствие с настоящим Законом нормативных правовых актов республиканского органа исполнительной власти, реализующего государственную политику в сфере образования, до начала 2020–2021 учебного года.</w:t>
      </w:r>
    </w:p>
    <w:p w:rsidR="008C4A6F" w:rsidRPr="008C4A6F" w:rsidRDefault="008C4A6F" w:rsidP="008C4A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4A6F" w:rsidRPr="008C4A6F" w:rsidRDefault="008C4A6F" w:rsidP="008C4A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4A6F" w:rsidRPr="008C4A6F" w:rsidRDefault="008C4A6F" w:rsidP="008C4A6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8C4A6F" w:rsidRPr="008C4A6F" w:rsidRDefault="008C4A6F" w:rsidP="008C4A6F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3356B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8C4A6F" w:rsidRPr="008C4A6F" w:rsidRDefault="008C4A6F" w:rsidP="008C4A6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8C4A6F" w:rsidRPr="008C4A6F" w:rsidRDefault="00E26F14" w:rsidP="008C4A6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6 марта</w:t>
      </w:r>
      <w:r w:rsidR="008C4A6F"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8C4A6F" w:rsidRPr="008C4A6F" w:rsidRDefault="008C4A6F" w:rsidP="008C4A6F">
      <w:pPr>
        <w:tabs>
          <w:tab w:val="left" w:pos="681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8C4A6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E26F14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107-IIНС</w:t>
      </w:r>
    </w:p>
    <w:p w:rsidR="008C4A6F" w:rsidRPr="008C4A6F" w:rsidRDefault="008C4A6F" w:rsidP="008C4A6F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8C4A6F">
        <w:rPr>
          <w:rFonts w:ascii="Times New Roman" w:hAnsi="Times New Roman"/>
          <w:sz w:val="28"/>
          <w:szCs w:val="28"/>
        </w:rPr>
        <w:tab/>
      </w:r>
      <w:r w:rsidRPr="008C4A6F">
        <w:rPr>
          <w:rFonts w:ascii="Times New Roman" w:hAnsi="Times New Roman"/>
          <w:sz w:val="28"/>
          <w:szCs w:val="28"/>
        </w:rPr>
        <w:tab/>
      </w:r>
      <w:r w:rsidRPr="008C4A6F">
        <w:rPr>
          <w:rFonts w:ascii="Times New Roman" w:hAnsi="Times New Roman"/>
          <w:sz w:val="28"/>
          <w:szCs w:val="28"/>
        </w:rPr>
        <w:tab/>
      </w:r>
    </w:p>
    <w:p w:rsidR="00B762E2" w:rsidRDefault="00B762E2"/>
    <w:sectPr w:rsidR="00B762E2" w:rsidSect="004236D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97" w:rsidRDefault="00662A97">
      <w:pPr>
        <w:spacing w:after="0" w:line="240" w:lineRule="auto"/>
      </w:pPr>
      <w:r>
        <w:separator/>
      </w:r>
    </w:p>
  </w:endnote>
  <w:endnote w:type="continuationSeparator" w:id="0">
    <w:p w:rsidR="00662A97" w:rsidRDefault="0066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97" w:rsidRDefault="00662A97">
      <w:pPr>
        <w:spacing w:after="0" w:line="240" w:lineRule="auto"/>
      </w:pPr>
      <w:r>
        <w:separator/>
      </w:r>
    </w:p>
  </w:footnote>
  <w:footnote w:type="continuationSeparator" w:id="0">
    <w:p w:rsidR="00662A97" w:rsidRDefault="0066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18432623"/>
      <w:docPartObj>
        <w:docPartGallery w:val="Page Numbers (Top of Page)"/>
        <w:docPartUnique/>
      </w:docPartObj>
    </w:sdtPr>
    <w:sdtEndPr/>
    <w:sdtContent>
      <w:p w:rsidR="00D10013" w:rsidRPr="00855D16" w:rsidRDefault="008873E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5D16">
          <w:rPr>
            <w:rFonts w:ascii="Times New Roman" w:hAnsi="Times New Roman"/>
            <w:sz w:val="24"/>
            <w:szCs w:val="24"/>
          </w:rPr>
          <w:fldChar w:fldCharType="begin"/>
        </w:r>
        <w:r w:rsidR="006609A7" w:rsidRPr="00855D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5D16">
          <w:rPr>
            <w:rFonts w:ascii="Times New Roman" w:hAnsi="Times New Roman"/>
            <w:sz w:val="24"/>
            <w:szCs w:val="24"/>
          </w:rPr>
          <w:fldChar w:fldCharType="separate"/>
        </w:r>
        <w:r w:rsidR="003356BC">
          <w:rPr>
            <w:rFonts w:ascii="Times New Roman" w:hAnsi="Times New Roman"/>
            <w:noProof/>
            <w:sz w:val="24"/>
            <w:szCs w:val="24"/>
          </w:rPr>
          <w:t>2</w:t>
        </w:r>
        <w:r w:rsidRPr="00855D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7F1B" w:rsidRDefault="00662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7"/>
    <w:rsid w:val="00030172"/>
    <w:rsid w:val="001E05AD"/>
    <w:rsid w:val="001F4682"/>
    <w:rsid w:val="0021396D"/>
    <w:rsid w:val="002A2A13"/>
    <w:rsid w:val="002B0D63"/>
    <w:rsid w:val="003356BC"/>
    <w:rsid w:val="0033798E"/>
    <w:rsid w:val="00406E38"/>
    <w:rsid w:val="004117E1"/>
    <w:rsid w:val="004A67E5"/>
    <w:rsid w:val="004F6EFE"/>
    <w:rsid w:val="00561046"/>
    <w:rsid w:val="006609A7"/>
    <w:rsid w:val="00662A97"/>
    <w:rsid w:val="006A072D"/>
    <w:rsid w:val="008873E0"/>
    <w:rsid w:val="008C4A6F"/>
    <w:rsid w:val="009174F6"/>
    <w:rsid w:val="00920ECB"/>
    <w:rsid w:val="009378F9"/>
    <w:rsid w:val="00955C51"/>
    <w:rsid w:val="00A31139"/>
    <w:rsid w:val="00A7482E"/>
    <w:rsid w:val="00A96EFD"/>
    <w:rsid w:val="00AF3720"/>
    <w:rsid w:val="00B762E2"/>
    <w:rsid w:val="00BD28B6"/>
    <w:rsid w:val="00CF0334"/>
    <w:rsid w:val="00D623CE"/>
    <w:rsid w:val="00D90DF0"/>
    <w:rsid w:val="00D940F9"/>
    <w:rsid w:val="00DE6AE6"/>
    <w:rsid w:val="00E238DD"/>
    <w:rsid w:val="00E26F14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9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7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9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7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55-ins-ob-obrazovanii-dejstvuyushhaya-redaktsiya-po-sostoyaniyu-na-17-12-2019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2019-11-20T13:29:00Z</cp:lastPrinted>
  <dcterms:created xsi:type="dcterms:W3CDTF">2020-03-06T13:26:00Z</dcterms:created>
  <dcterms:modified xsi:type="dcterms:W3CDTF">2020-03-10T07:55:00Z</dcterms:modified>
</cp:coreProperties>
</file>