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C6" w:rsidRPr="00455060" w:rsidRDefault="00322CC6" w:rsidP="00860552">
      <w:pPr>
        <w:ind w:left="9214" w:firstLine="0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0"/>
      <w:bookmarkStart w:id="1" w:name="_GoBack"/>
      <w:bookmarkEnd w:id="1"/>
      <w:r w:rsidRPr="0045506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322CC6" w:rsidRPr="00455060" w:rsidRDefault="00322CC6" w:rsidP="00860552">
      <w:pPr>
        <w:ind w:left="9214" w:firstLine="0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22CC6" w:rsidRPr="00455060" w:rsidRDefault="00322CC6" w:rsidP="00860552">
      <w:pPr>
        <w:ind w:left="9214" w:firstLine="0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5060">
        <w:rPr>
          <w:rFonts w:ascii="Times New Roman" w:eastAsia="Times New Roman" w:hAnsi="Times New Roman" w:cs="Times New Roman"/>
          <w:sz w:val="28"/>
          <w:szCs w:val="28"/>
        </w:rPr>
        <w:t>Постановлением Правления</w:t>
      </w:r>
    </w:p>
    <w:p w:rsidR="00322CC6" w:rsidRPr="00455060" w:rsidRDefault="00322CC6" w:rsidP="00860552">
      <w:pPr>
        <w:ind w:left="9214" w:firstLine="0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5060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:rsidR="004960B5" w:rsidRDefault="004960B5" w:rsidP="004960B5">
      <w:pPr>
        <w:tabs>
          <w:tab w:val="left" w:pos="709"/>
          <w:tab w:val="left" w:pos="7088"/>
        </w:tabs>
        <w:ind w:left="9214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:rsidR="00D404EF" w:rsidRPr="00455060" w:rsidRDefault="00D404EF" w:rsidP="00D404EF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404EF" w:rsidRPr="00455060" w:rsidRDefault="00322CC6" w:rsidP="00D404EF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550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Форма 0302 «</w:t>
      </w:r>
      <w:r w:rsidR="0060646C" w:rsidRPr="004550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C74177" w:rsidRPr="00455060">
        <w:rPr>
          <w:rFonts w:ascii="Times New Roman" w:hAnsi="Times New Roman" w:cs="Times New Roman"/>
          <w:b/>
          <w:sz w:val="28"/>
          <w:szCs w:val="28"/>
        </w:rPr>
        <w:t xml:space="preserve">тчет о средневзвешенных значениях полной (совокупной) стоимости </w:t>
      </w:r>
      <w:proofErr w:type="spellStart"/>
      <w:r w:rsidR="00C74177" w:rsidRPr="0045506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455060">
        <w:rPr>
          <w:rFonts w:ascii="Times New Roman" w:hAnsi="Times New Roman" w:cs="Times New Roman"/>
          <w:b/>
          <w:sz w:val="28"/>
          <w:szCs w:val="28"/>
        </w:rPr>
        <w:t>»</w:t>
      </w:r>
    </w:p>
    <w:p w:rsidR="0060646C" w:rsidRPr="00455060" w:rsidRDefault="0060646C" w:rsidP="00D404EF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96216" w:rsidRPr="00455060" w:rsidRDefault="00E96216" w:rsidP="00D40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5060">
        <w:rPr>
          <w:rFonts w:ascii="Times New Roman" w:hAnsi="Times New Roman" w:cs="Times New Roman"/>
          <w:sz w:val="28"/>
          <w:szCs w:val="28"/>
        </w:rPr>
        <w:t xml:space="preserve">ОТЧЕТ О СРЕДНЕВЗВЕШЕННЫХ ЗНАЧЕНИЯХ </w:t>
      </w:r>
      <w:r w:rsidR="00115C69" w:rsidRPr="00455060">
        <w:rPr>
          <w:rFonts w:ascii="Times New Roman" w:hAnsi="Times New Roman" w:cs="Times New Roman"/>
          <w:sz w:val="28"/>
          <w:szCs w:val="28"/>
        </w:rPr>
        <w:t>ПОЛНОЙ (СОВОКУПНОЙ)</w:t>
      </w:r>
      <w:r w:rsidRPr="00455060">
        <w:rPr>
          <w:rFonts w:ascii="Times New Roman" w:hAnsi="Times New Roman" w:cs="Times New Roman"/>
          <w:sz w:val="28"/>
          <w:szCs w:val="28"/>
        </w:rPr>
        <w:t xml:space="preserve"> СТОИМОСТИ МИКРОЗАЙМОВ</w:t>
      </w:r>
    </w:p>
    <w:p w:rsidR="00D404EF" w:rsidRPr="00455060" w:rsidRDefault="00D404EF" w:rsidP="00D40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FE5" w:rsidRPr="00455060" w:rsidRDefault="001A4FE5" w:rsidP="001A4FE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0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________________ _______ г.</w:t>
      </w:r>
    </w:p>
    <w:p w:rsidR="001A4FE5" w:rsidRPr="00455060" w:rsidRDefault="00826EFD" w:rsidP="00826EFD">
      <w:pPr>
        <w:ind w:left="6360" w:firstLine="12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8F24A4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</w:t>
      </w:r>
      <w:r w:rsidR="001A4FE5" w:rsidRPr="0045506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(квартал)   </w:t>
      </w:r>
    </w:p>
    <w:p w:rsidR="00D404EF" w:rsidRPr="00455060" w:rsidRDefault="00D404EF" w:rsidP="00D404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60">
        <w:rPr>
          <w:rFonts w:ascii="Times New Roman" w:hAnsi="Times New Roman" w:cs="Times New Roman"/>
          <w:sz w:val="28"/>
          <w:szCs w:val="28"/>
        </w:rPr>
        <w:t>Код формы 030</w:t>
      </w:r>
      <w:r w:rsidR="00E96216" w:rsidRPr="00455060">
        <w:rPr>
          <w:rFonts w:ascii="Times New Roman" w:hAnsi="Times New Roman" w:cs="Times New Roman"/>
          <w:sz w:val="28"/>
          <w:szCs w:val="28"/>
        </w:rPr>
        <w:t>2</w:t>
      </w:r>
    </w:p>
    <w:p w:rsidR="00D404EF" w:rsidRDefault="00F63DCD" w:rsidP="00455060">
      <w:pPr>
        <w:pStyle w:val="ConsPlusNonformat"/>
        <w:tabs>
          <w:tab w:val="left" w:pos="114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55060">
        <w:rPr>
          <w:rFonts w:ascii="Times New Roman" w:hAnsi="Times New Roman" w:cs="Times New Roman"/>
          <w:sz w:val="28"/>
          <w:szCs w:val="28"/>
        </w:rPr>
        <w:tab/>
      </w:r>
      <w:r w:rsidR="00E96216" w:rsidRPr="00455060">
        <w:rPr>
          <w:rFonts w:ascii="Times New Roman" w:hAnsi="Times New Roman" w:cs="Times New Roman"/>
          <w:sz w:val="28"/>
          <w:szCs w:val="28"/>
        </w:rPr>
        <w:t>Квартальная</w:t>
      </w:r>
    </w:p>
    <w:p w:rsidR="00455060" w:rsidRPr="00455060" w:rsidRDefault="00455060" w:rsidP="00455060">
      <w:pPr>
        <w:pStyle w:val="ConsPlusNonformat"/>
        <w:tabs>
          <w:tab w:val="left" w:pos="114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04EF" w:rsidRPr="00455060" w:rsidRDefault="00D404EF" w:rsidP="00D404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455060">
        <w:rPr>
          <w:rFonts w:ascii="Times New Roman" w:hAnsi="Times New Roman" w:cs="Times New Roman"/>
          <w:b/>
          <w:sz w:val="28"/>
          <w:szCs w:val="28"/>
        </w:rPr>
        <w:t xml:space="preserve">I. Общие сведения о </w:t>
      </w:r>
      <w:proofErr w:type="spellStart"/>
      <w:r w:rsidR="00487B98" w:rsidRPr="00455060">
        <w:rPr>
          <w:rFonts w:ascii="Times New Roman" w:hAnsi="Times New Roman" w:cs="Times New Roman"/>
          <w:b/>
          <w:sz w:val="28"/>
          <w:szCs w:val="28"/>
        </w:rPr>
        <w:t>некредитной</w:t>
      </w:r>
      <w:proofErr w:type="spellEnd"/>
      <w:r w:rsidR="00487B98" w:rsidRPr="00455060">
        <w:rPr>
          <w:rFonts w:ascii="Times New Roman" w:hAnsi="Times New Roman" w:cs="Times New Roman"/>
          <w:b/>
          <w:sz w:val="28"/>
          <w:szCs w:val="28"/>
        </w:rPr>
        <w:t xml:space="preserve"> финансовой организации, осуществляющей деятельность </w:t>
      </w:r>
      <w:proofErr w:type="spellStart"/>
      <w:r w:rsidR="00487B98" w:rsidRPr="00455060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="00487B98" w:rsidRPr="00455060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bookmarkEnd w:id="0"/>
    <w:p w:rsidR="00D404EF" w:rsidRPr="00455060" w:rsidRDefault="00D404EF" w:rsidP="00D404EF">
      <w:pPr>
        <w:rPr>
          <w:rFonts w:ascii="Times New Roman" w:hAnsi="Times New Roman" w:cs="Times New Roman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7371"/>
        <w:gridCol w:w="3402"/>
      </w:tblGrid>
      <w:tr w:rsidR="00860552" w:rsidRPr="00455060" w:rsidTr="00860552">
        <w:trPr>
          <w:trHeight w:val="1394"/>
        </w:trPr>
        <w:tc>
          <w:tcPr>
            <w:tcW w:w="3753" w:type="dxa"/>
            <w:tcMar>
              <w:top w:w="57" w:type="dxa"/>
              <w:bottom w:w="57" w:type="dxa"/>
            </w:tcMar>
          </w:tcPr>
          <w:p w:rsidR="00860552" w:rsidRPr="00455060" w:rsidRDefault="00860552" w:rsidP="0048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6F4FD3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860552" w:rsidRPr="00455060" w:rsidRDefault="00860552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записи </w:t>
            </w:r>
            <w:proofErr w:type="spellStart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Государственном реестре кредитных организаций и </w:t>
            </w:r>
            <w:proofErr w:type="spellStart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860552" w:rsidRPr="00455060" w:rsidRDefault="00860552" w:rsidP="0057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proofErr w:type="spellStart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550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860552" w:rsidRPr="00455060" w:rsidTr="00860552">
        <w:tc>
          <w:tcPr>
            <w:tcW w:w="3753" w:type="dxa"/>
            <w:tcMar>
              <w:top w:w="17" w:type="dxa"/>
              <w:bottom w:w="17" w:type="dxa"/>
            </w:tcMar>
          </w:tcPr>
          <w:p w:rsidR="00860552" w:rsidRPr="00455060" w:rsidRDefault="00860552" w:rsidP="00420B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Mar>
              <w:top w:w="17" w:type="dxa"/>
              <w:bottom w:w="17" w:type="dxa"/>
            </w:tcMar>
          </w:tcPr>
          <w:p w:rsidR="00860552" w:rsidRPr="00455060" w:rsidRDefault="00860552" w:rsidP="00AC78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17" w:type="dxa"/>
              <w:bottom w:w="17" w:type="dxa"/>
            </w:tcMar>
          </w:tcPr>
          <w:p w:rsidR="00860552" w:rsidRPr="00455060" w:rsidRDefault="00860552" w:rsidP="00AC78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0552" w:rsidRPr="00455060" w:rsidTr="00860552">
        <w:tc>
          <w:tcPr>
            <w:tcW w:w="3753" w:type="dxa"/>
            <w:tcMar>
              <w:top w:w="17" w:type="dxa"/>
              <w:bottom w:w="17" w:type="dxa"/>
            </w:tcMar>
          </w:tcPr>
          <w:p w:rsidR="00860552" w:rsidRPr="00455060" w:rsidRDefault="00860552" w:rsidP="00420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Mar>
              <w:top w:w="17" w:type="dxa"/>
              <w:bottom w:w="17" w:type="dxa"/>
            </w:tcMar>
          </w:tcPr>
          <w:p w:rsidR="00860552" w:rsidRPr="00455060" w:rsidRDefault="00860552" w:rsidP="00420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7" w:type="dxa"/>
              <w:bottom w:w="17" w:type="dxa"/>
            </w:tcMar>
          </w:tcPr>
          <w:p w:rsidR="00860552" w:rsidRPr="00455060" w:rsidRDefault="00860552" w:rsidP="00420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56" w:rsidRDefault="000E1056" w:rsidP="00E962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3200"/>
    </w:p>
    <w:p w:rsidR="00455060" w:rsidRPr="00455060" w:rsidRDefault="00455060" w:rsidP="00E962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16" w:rsidRPr="00455060" w:rsidRDefault="00E96216" w:rsidP="00E962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60">
        <w:rPr>
          <w:rFonts w:ascii="Times New Roman" w:hAnsi="Times New Roman" w:cs="Times New Roman"/>
          <w:b/>
          <w:sz w:val="28"/>
          <w:szCs w:val="28"/>
        </w:rPr>
        <w:lastRenderedPageBreak/>
        <w:t>Раздел II. Средневзвешенные значения</w:t>
      </w:r>
      <w:r w:rsidR="00115C69" w:rsidRPr="00455060">
        <w:rPr>
          <w:rFonts w:ascii="Times New Roman" w:hAnsi="Times New Roman" w:cs="Times New Roman"/>
          <w:b/>
          <w:sz w:val="28"/>
          <w:szCs w:val="28"/>
        </w:rPr>
        <w:t xml:space="preserve"> полной</w:t>
      </w:r>
      <w:r w:rsidRPr="00455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C69" w:rsidRPr="00455060">
        <w:rPr>
          <w:rFonts w:ascii="Times New Roman" w:hAnsi="Times New Roman" w:cs="Times New Roman"/>
          <w:b/>
          <w:sz w:val="28"/>
          <w:szCs w:val="28"/>
        </w:rPr>
        <w:t>(совокупной)</w:t>
      </w:r>
      <w:r w:rsidRPr="00455060">
        <w:rPr>
          <w:rFonts w:ascii="Times New Roman" w:hAnsi="Times New Roman" w:cs="Times New Roman"/>
          <w:b/>
          <w:sz w:val="28"/>
          <w:szCs w:val="28"/>
        </w:rPr>
        <w:t xml:space="preserve"> стоимости </w:t>
      </w:r>
      <w:proofErr w:type="spellStart"/>
      <w:r w:rsidRPr="0045506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</w:p>
    <w:bookmarkEnd w:id="3"/>
    <w:p w:rsidR="00E96216" w:rsidRPr="00455060" w:rsidRDefault="00E96216" w:rsidP="00E96216">
      <w:pPr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87"/>
        <w:gridCol w:w="2551"/>
        <w:gridCol w:w="2552"/>
        <w:gridCol w:w="2977"/>
      </w:tblGrid>
      <w:tr w:rsidR="00E96216" w:rsidRPr="00455060" w:rsidTr="00043709"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</w:tcPr>
          <w:p w:rsidR="00E96216" w:rsidRPr="00455060" w:rsidRDefault="00E96216" w:rsidP="00122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3201"/>
            <w:r w:rsidRPr="00455060">
              <w:rPr>
                <w:rFonts w:ascii="Times New Roman" w:hAnsi="Times New Roman" w:cs="Times New Roman"/>
              </w:rPr>
              <w:t>Номер строки</w:t>
            </w:r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994B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55060">
              <w:rPr>
                <w:rFonts w:ascii="Times New Roman" w:hAnsi="Times New Roman" w:cs="Times New Roman"/>
              </w:rPr>
              <w:t xml:space="preserve">Категории </w:t>
            </w:r>
            <w:proofErr w:type="spellStart"/>
            <w:r w:rsidRPr="00455060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115C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55060">
              <w:rPr>
                <w:rFonts w:ascii="Times New Roman" w:hAnsi="Times New Roman" w:cs="Times New Roman"/>
              </w:rPr>
              <w:t>Средневзвешенные значения</w:t>
            </w:r>
            <w:r w:rsidR="00115C69" w:rsidRPr="00455060">
              <w:rPr>
                <w:rFonts w:ascii="Times New Roman" w:hAnsi="Times New Roman" w:cs="Times New Roman"/>
              </w:rPr>
              <w:t xml:space="preserve"> полной (совокупной)</w:t>
            </w:r>
            <w:r w:rsidRPr="00455060">
              <w:rPr>
                <w:rFonts w:ascii="Times New Roman" w:hAnsi="Times New Roman" w:cs="Times New Roman"/>
              </w:rPr>
              <w:t xml:space="preserve"> стоимости</w:t>
            </w:r>
            <w:r w:rsidR="00994BD6" w:rsidRPr="00455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060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455060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E96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55060">
              <w:rPr>
                <w:rFonts w:ascii="Times New Roman" w:hAnsi="Times New Roman" w:cs="Times New Roman"/>
              </w:rPr>
              <w:t xml:space="preserve">Общая сумма предоставленных </w:t>
            </w:r>
            <w:proofErr w:type="spellStart"/>
            <w:r w:rsidRPr="00455060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455060">
              <w:rPr>
                <w:rFonts w:ascii="Times New Roman" w:hAnsi="Times New Roman" w:cs="Times New Roman"/>
              </w:rPr>
              <w:t xml:space="preserve"> за отчетн</w:t>
            </w:r>
            <w:r w:rsidR="00CE07CA" w:rsidRPr="00455060">
              <w:rPr>
                <w:rFonts w:ascii="Times New Roman" w:hAnsi="Times New Roman" w:cs="Times New Roman"/>
              </w:rPr>
              <w:t>ый</w:t>
            </w:r>
            <w:r w:rsidRPr="00455060">
              <w:rPr>
                <w:rFonts w:ascii="Times New Roman" w:hAnsi="Times New Roman" w:cs="Times New Roman"/>
              </w:rPr>
              <w:t xml:space="preserve"> период,</w:t>
            </w:r>
          </w:p>
          <w:p w:rsidR="00E96216" w:rsidRPr="00455060" w:rsidRDefault="006F4FD3" w:rsidP="006F4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тысяч </w:t>
            </w:r>
            <w:r w:rsidR="00E96216" w:rsidRPr="00455060">
              <w:rPr>
                <w:rFonts w:ascii="Times New Roman" w:hAnsi="Times New Roman" w:cs="Times New Roman"/>
              </w:rPr>
              <w:t xml:space="preserve"> рос</w:t>
            </w:r>
            <w:r w:rsidR="0080778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ийских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216" w:rsidRPr="00455060" w:rsidRDefault="00E96216" w:rsidP="00CE07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55060">
              <w:rPr>
                <w:rFonts w:ascii="Times New Roman" w:hAnsi="Times New Roman" w:cs="Times New Roman"/>
              </w:rPr>
              <w:t>Количество договоров</w:t>
            </w:r>
            <w:r w:rsidR="00994BD6" w:rsidRPr="00455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06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455060">
              <w:rPr>
                <w:rFonts w:ascii="Times New Roman" w:hAnsi="Times New Roman" w:cs="Times New Roman"/>
              </w:rPr>
              <w:t>, заключенных за отчетн</w:t>
            </w:r>
            <w:r w:rsidR="00CE07CA" w:rsidRPr="00455060">
              <w:rPr>
                <w:rFonts w:ascii="Times New Roman" w:hAnsi="Times New Roman" w:cs="Times New Roman"/>
              </w:rPr>
              <w:t>ый</w:t>
            </w:r>
            <w:r w:rsidRPr="00455060">
              <w:rPr>
                <w:rFonts w:ascii="Times New Roman" w:hAnsi="Times New Roman" w:cs="Times New Roman"/>
              </w:rPr>
              <w:t xml:space="preserve"> период, шт.</w:t>
            </w:r>
          </w:p>
        </w:tc>
      </w:tr>
      <w:tr w:rsidR="00E96216" w:rsidRPr="00455060" w:rsidTr="00043709"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</w:tcPr>
          <w:p w:rsidR="00E96216" w:rsidRPr="00455060" w:rsidRDefault="00E96216" w:rsidP="0012203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50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12203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50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12203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50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12203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50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216" w:rsidRPr="00455060" w:rsidRDefault="00E96216" w:rsidP="0012203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506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6216" w:rsidRPr="00455060" w:rsidTr="00043709"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</w:tcPr>
          <w:p w:rsidR="00E96216" w:rsidRPr="00455060" w:rsidRDefault="00E96216" w:rsidP="008605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3221"/>
            <w:r w:rsidRPr="00455060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994BD6" w:rsidP="0012203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55060">
              <w:rPr>
                <w:rFonts w:ascii="Times New Roman" w:hAnsi="Times New Roman" w:cs="Times New Roman"/>
              </w:rPr>
              <w:t>М</w:t>
            </w:r>
            <w:r w:rsidR="00E96216" w:rsidRPr="00455060">
              <w:rPr>
                <w:rFonts w:ascii="Times New Roman" w:hAnsi="Times New Roman" w:cs="Times New Roman"/>
              </w:rPr>
              <w:t>икрозаймы</w:t>
            </w:r>
            <w:proofErr w:type="spellEnd"/>
            <w:r w:rsidR="00E96216" w:rsidRPr="00455060">
              <w:rPr>
                <w:rFonts w:ascii="Times New Roman" w:hAnsi="Times New Roman" w:cs="Times New Roman"/>
              </w:rPr>
              <w:t xml:space="preserve"> с обеспечением в виде залога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1220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216" w:rsidRPr="00455060" w:rsidRDefault="00E96216" w:rsidP="001220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216" w:rsidRPr="00455060" w:rsidRDefault="00E96216" w:rsidP="001220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216" w:rsidRPr="00455060" w:rsidTr="00043709"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</w:tcPr>
          <w:p w:rsidR="00E96216" w:rsidRPr="00455060" w:rsidRDefault="00E96216" w:rsidP="008605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3222"/>
            <w:r w:rsidRPr="00455060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216" w:rsidRPr="00455060" w:rsidRDefault="00994BD6" w:rsidP="0012203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55060">
              <w:rPr>
                <w:rFonts w:ascii="Times New Roman" w:hAnsi="Times New Roman" w:cs="Times New Roman"/>
              </w:rPr>
              <w:t>М</w:t>
            </w:r>
            <w:r w:rsidR="00E96216" w:rsidRPr="00455060">
              <w:rPr>
                <w:rFonts w:ascii="Times New Roman" w:hAnsi="Times New Roman" w:cs="Times New Roman"/>
              </w:rPr>
              <w:t>икрозаймы</w:t>
            </w:r>
            <w:proofErr w:type="spellEnd"/>
            <w:r w:rsidR="00E96216" w:rsidRPr="00455060">
              <w:rPr>
                <w:rFonts w:ascii="Times New Roman" w:hAnsi="Times New Roman" w:cs="Times New Roman"/>
              </w:rPr>
              <w:t xml:space="preserve"> с иным обеспечением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216" w:rsidRPr="00455060" w:rsidRDefault="00E96216" w:rsidP="00E962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216" w:rsidRPr="00455060" w:rsidRDefault="00E96216" w:rsidP="00E962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216" w:rsidRPr="00455060" w:rsidRDefault="00E96216" w:rsidP="00E962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96216" w:rsidRPr="00455060" w:rsidTr="00043709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6216" w:rsidRPr="00455060" w:rsidRDefault="00E96216" w:rsidP="008605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3223"/>
            <w:r w:rsidRPr="00455060">
              <w:rPr>
                <w:rFonts w:ascii="Times New Roman" w:hAnsi="Times New Roman" w:cs="Times New Roman"/>
              </w:rPr>
              <w:t>3</w:t>
            </w:r>
            <w:bookmarkEnd w:id="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6" w:rsidRPr="00455060" w:rsidRDefault="00994BD6" w:rsidP="00E962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55060">
              <w:rPr>
                <w:rFonts w:ascii="Times New Roman" w:hAnsi="Times New Roman" w:cs="Times New Roman"/>
              </w:rPr>
              <w:t>М</w:t>
            </w:r>
            <w:r w:rsidR="00E96216" w:rsidRPr="00455060">
              <w:rPr>
                <w:rFonts w:ascii="Times New Roman" w:hAnsi="Times New Roman" w:cs="Times New Roman"/>
              </w:rPr>
              <w:t>икрозаймы</w:t>
            </w:r>
            <w:proofErr w:type="spellEnd"/>
            <w:r w:rsidR="00E96216" w:rsidRPr="00455060">
              <w:rPr>
                <w:rFonts w:ascii="Times New Roman" w:hAnsi="Times New Roman" w:cs="Times New Roman"/>
              </w:rPr>
              <w:t xml:space="preserve"> без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6" w:rsidRPr="00455060" w:rsidRDefault="00E96216" w:rsidP="00E962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6" w:rsidRPr="00455060" w:rsidRDefault="00E96216" w:rsidP="00E962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6" w:rsidRPr="00455060" w:rsidRDefault="00E96216" w:rsidP="00E962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E96216" w:rsidRPr="00455060" w:rsidRDefault="00E96216" w:rsidP="00F416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6216" w:rsidRPr="00455060" w:rsidRDefault="00E96216" w:rsidP="00F416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0D0D" w:rsidRPr="00455060" w:rsidRDefault="00620D0D" w:rsidP="00620D0D">
      <w:pPr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</w:t>
      </w:r>
    </w:p>
    <w:p w:rsidR="00620D0D" w:rsidRPr="00455060" w:rsidRDefault="00620D0D" w:rsidP="00620D0D">
      <w:pP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(подпись)</w:t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(фамилия, инициалы)</w:t>
      </w:r>
    </w:p>
    <w:p w:rsidR="00620D0D" w:rsidRPr="00455060" w:rsidRDefault="00620D0D" w:rsidP="00620D0D">
      <w:pPr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</w:t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 w:rsid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620D0D" w:rsidRPr="00455060" w:rsidRDefault="00620D0D" w:rsidP="00620D0D">
      <w:pP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(подпись)</w:t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4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(фамилия, инициалы)</w:t>
      </w:r>
    </w:p>
    <w:p w:rsidR="00620D0D" w:rsidRPr="00455060" w:rsidRDefault="00620D0D" w:rsidP="00620D0D">
      <w:pPr>
        <w:rPr>
          <w:rFonts w:ascii="Times New Roman" w:eastAsia="Times New Roman" w:hAnsi="Times New Roman" w:cs="Times New Roman"/>
          <w:sz w:val="28"/>
          <w:szCs w:val="28"/>
        </w:rPr>
      </w:pPr>
      <w:r w:rsidRPr="00455060">
        <w:rPr>
          <w:rFonts w:ascii="Times New Roman" w:eastAsia="Times New Roman" w:hAnsi="Times New Roman" w:cs="Times New Roman"/>
          <w:sz w:val="28"/>
          <w:szCs w:val="28"/>
        </w:rPr>
        <w:t xml:space="preserve">М. П. </w:t>
      </w:r>
    </w:p>
    <w:p w:rsidR="00070765" w:rsidRPr="00455060" w:rsidRDefault="00070765" w:rsidP="00E96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765" w:rsidRPr="00455060" w:rsidRDefault="00070765" w:rsidP="000E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60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Pr="00455060">
        <w:rPr>
          <w:rFonts w:ascii="Times New Roman" w:hAnsi="Times New Roman" w:cs="Times New Roman"/>
          <w:sz w:val="28"/>
          <w:szCs w:val="28"/>
        </w:rPr>
        <w:tab/>
        <w:t xml:space="preserve">___ __________ </w:t>
      </w:r>
      <w:r w:rsidR="00487B98" w:rsidRPr="00455060">
        <w:rPr>
          <w:rFonts w:ascii="Times New Roman" w:hAnsi="Times New Roman" w:cs="Times New Roman"/>
          <w:sz w:val="28"/>
          <w:szCs w:val="28"/>
        </w:rPr>
        <w:t>____</w:t>
      </w:r>
      <w:r w:rsidRPr="00455060">
        <w:rPr>
          <w:rFonts w:ascii="Times New Roman" w:hAnsi="Times New Roman" w:cs="Times New Roman"/>
          <w:sz w:val="28"/>
          <w:szCs w:val="28"/>
        </w:rPr>
        <w:t>__ г.</w:t>
      </w:r>
    </w:p>
    <w:p w:rsidR="00C603CA" w:rsidRPr="00455060" w:rsidRDefault="00C603CA" w:rsidP="000E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B98" w:rsidRPr="00455060" w:rsidRDefault="00487B98" w:rsidP="00487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26563" w:rsidRDefault="00487B98" w:rsidP="000265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6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  <w:r w:rsidR="00026563" w:rsidRPr="00026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563" w:rsidRDefault="00026563" w:rsidP="000265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52" w:rsidRDefault="00860552" w:rsidP="000265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52" w:rsidRDefault="00860552" w:rsidP="000265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563" w:rsidRDefault="00026563" w:rsidP="000265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60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026563" w:rsidRDefault="00026563" w:rsidP="000265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60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455060">
        <w:rPr>
          <w:rFonts w:ascii="Times New Roman" w:hAnsi="Times New Roman" w:cs="Times New Roman"/>
          <w:b/>
          <w:sz w:val="28"/>
          <w:szCs w:val="28"/>
        </w:rPr>
        <w:tab/>
      </w:r>
      <w:r w:rsidRPr="00455060">
        <w:rPr>
          <w:rFonts w:ascii="Times New Roman" w:hAnsi="Times New Roman" w:cs="Times New Roman"/>
          <w:b/>
          <w:sz w:val="28"/>
          <w:szCs w:val="28"/>
        </w:rPr>
        <w:tab/>
      </w:r>
      <w:r w:rsidRPr="00455060">
        <w:rPr>
          <w:rFonts w:ascii="Times New Roman" w:hAnsi="Times New Roman" w:cs="Times New Roman"/>
          <w:b/>
          <w:sz w:val="28"/>
          <w:szCs w:val="28"/>
        </w:rPr>
        <w:tab/>
      </w:r>
      <w:r w:rsidRPr="0045506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506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5060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026563" w:rsidSect="00860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F5" w:rsidRDefault="009034F5" w:rsidP="00D404EF">
      <w:r>
        <w:separator/>
      </w:r>
    </w:p>
  </w:endnote>
  <w:endnote w:type="continuationSeparator" w:id="0">
    <w:p w:rsidR="009034F5" w:rsidRDefault="009034F5" w:rsidP="00D4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1D" w:rsidRDefault="0064291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1D" w:rsidRDefault="0064291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1D" w:rsidRDefault="006429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F5" w:rsidRDefault="009034F5" w:rsidP="00D404EF">
      <w:r>
        <w:separator/>
      </w:r>
    </w:p>
  </w:footnote>
  <w:footnote w:type="continuationSeparator" w:id="0">
    <w:p w:rsidR="009034F5" w:rsidRDefault="009034F5" w:rsidP="00D4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1D" w:rsidRDefault="006429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5248"/>
      <w:docPartObj>
        <w:docPartGallery w:val="Page Numbers (Top of Page)"/>
        <w:docPartUnique/>
      </w:docPartObj>
    </w:sdtPr>
    <w:sdtEndPr/>
    <w:sdtContent>
      <w:p w:rsidR="0064291D" w:rsidRDefault="006429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83">
          <w:rPr>
            <w:noProof/>
          </w:rPr>
          <w:t>2</w:t>
        </w:r>
        <w:r>
          <w:fldChar w:fldCharType="end"/>
        </w:r>
      </w:p>
    </w:sdtContent>
  </w:sdt>
  <w:p w:rsidR="0064291D" w:rsidRDefault="0064291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1D" w:rsidRDefault="006429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8E0"/>
    <w:multiLevelType w:val="hybridMultilevel"/>
    <w:tmpl w:val="43E63E5A"/>
    <w:lvl w:ilvl="0" w:tplc="50541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0DFC"/>
    <w:multiLevelType w:val="multilevel"/>
    <w:tmpl w:val="16681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75"/>
    <w:rsid w:val="00004DC6"/>
    <w:rsid w:val="00013375"/>
    <w:rsid w:val="00026563"/>
    <w:rsid w:val="00043709"/>
    <w:rsid w:val="00070765"/>
    <w:rsid w:val="000A62E1"/>
    <w:rsid w:val="000B4432"/>
    <w:rsid w:val="000C2AA5"/>
    <w:rsid w:val="000C2F75"/>
    <w:rsid w:val="000D7E3A"/>
    <w:rsid w:val="000E1056"/>
    <w:rsid w:val="000E338C"/>
    <w:rsid w:val="000E69AA"/>
    <w:rsid w:val="000E7604"/>
    <w:rsid w:val="000F1981"/>
    <w:rsid w:val="001055A7"/>
    <w:rsid w:val="001128A4"/>
    <w:rsid w:val="00115C69"/>
    <w:rsid w:val="001203E9"/>
    <w:rsid w:val="00122368"/>
    <w:rsid w:val="00123B25"/>
    <w:rsid w:val="00126100"/>
    <w:rsid w:val="00130D19"/>
    <w:rsid w:val="0013294B"/>
    <w:rsid w:val="00167537"/>
    <w:rsid w:val="00180B70"/>
    <w:rsid w:val="00186A18"/>
    <w:rsid w:val="001A2691"/>
    <w:rsid w:val="001A4FE5"/>
    <w:rsid w:val="001B75D4"/>
    <w:rsid w:val="001C4D24"/>
    <w:rsid w:val="001D464F"/>
    <w:rsid w:val="001E3151"/>
    <w:rsid w:val="00232D7B"/>
    <w:rsid w:val="002351CC"/>
    <w:rsid w:val="00240A9E"/>
    <w:rsid w:val="00247220"/>
    <w:rsid w:val="00253178"/>
    <w:rsid w:val="00260DD5"/>
    <w:rsid w:val="00292464"/>
    <w:rsid w:val="00294C6E"/>
    <w:rsid w:val="002974D2"/>
    <w:rsid w:val="002B277E"/>
    <w:rsid w:val="002B2900"/>
    <w:rsid w:val="002C764A"/>
    <w:rsid w:val="002D30EC"/>
    <w:rsid w:val="002E0892"/>
    <w:rsid w:val="002E17AF"/>
    <w:rsid w:val="002E1C71"/>
    <w:rsid w:val="002E5975"/>
    <w:rsid w:val="002E5B55"/>
    <w:rsid w:val="00305065"/>
    <w:rsid w:val="00306D0F"/>
    <w:rsid w:val="00322CC6"/>
    <w:rsid w:val="00327495"/>
    <w:rsid w:val="00331B1A"/>
    <w:rsid w:val="003351EA"/>
    <w:rsid w:val="00337A94"/>
    <w:rsid w:val="00356CE1"/>
    <w:rsid w:val="003624C9"/>
    <w:rsid w:val="003709FF"/>
    <w:rsid w:val="003935C7"/>
    <w:rsid w:val="003979B8"/>
    <w:rsid w:val="003A0970"/>
    <w:rsid w:val="003A1A3D"/>
    <w:rsid w:val="003A4C3A"/>
    <w:rsid w:val="003B61EC"/>
    <w:rsid w:val="003C4CEC"/>
    <w:rsid w:val="003F4A35"/>
    <w:rsid w:val="00406059"/>
    <w:rsid w:val="00420BE8"/>
    <w:rsid w:val="00424A63"/>
    <w:rsid w:val="0043625D"/>
    <w:rsid w:val="00437445"/>
    <w:rsid w:val="00451719"/>
    <w:rsid w:val="00455060"/>
    <w:rsid w:val="004563F0"/>
    <w:rsid w:val="00464FEE"/>
    <w:rsid w:val="0047085E"/>
    <w:rsid w:val="00472090"/>
    <w:rsid w:val="00482A9D"/>
    <w:rsid w:val="00487B98"/>
    <w:rsid w:val="004960B5"/>
    <w:rsid w:val="004A6F4A"/>
    <w:rsid w:val="004C040C"/>
    <w:rsid w:val="004C3765"/>
    <w:rsid w:val="004C6E6F"/>
    <w:rsid w:val="004D2D0E"/>
    <w:rsid w:val="004D7124"/>
    <w:rsid w:val="004E281D"/>
    <w:rsid w:val="00501892"/>
    <w:rsid w:val="00513982"/>
    <w:rsid w:val="005139D4"/>
    <w:rsid w:val="0051494D"/>
    <w:rsid w:val="00517F9C"/>
    <w:rsid w:val="0054111F"/>
    <w:rsid w:val="005644F1"/>
    <w:rsid w:val="00570749"/>
    <w:rsid w:val="005708EC"/>
    <w:rsid w:val="005725BD"/>
    <w:rsid w:val="00587173"/>
    <w:rsid w:val="005A10F3"/>
    <w:rsid w:val="005A38A3"/>
    <w:rsid w:val="005D1657"/>
    <w:rsid w:val="006013B4"/>
    <w:rsid w:val="0060646C"/>
    <w:rsid w:val="0061464B"/>
    <w:rsid w:val="00620D0D"/>
    <w:rsid w:val="00630413"/>
    <w:rsid w:val="00630760"/>
    <w:rsid w:val="00637D72"/>
    <w:rsid w:val="0064291D"/>
    <w:rsid w:val="0065320A"/>
    <w:rsid w:val="006577E3"/>
    <w:rsid w:val="006841C4"/>
    <w:rsid w:val="00685EF4"/>
    <w:rsid w:val="006933B6"/>
    <w:rsid w:val="006B7CA5"/>
    <w:rsid w:val="006C5C57"/>
    <w:rsid w:val="006C63FA"/>
    <w:rsid w:val="006C68DE"/>
    <w:rsid w:val="006E4344"/>
    <w:rsid w:val="006E47CF"/>
    <w:rsid w:val="006F4FD3"/>
    <w:rsid w:val="00702990"/>
    <w:rsid w:val="00737DE9"/>
    <w:rsid w:val="00781678"/>
    <w:rsid w:val="00792EF3"/>
    <w:rsid w:val="007A2F30"/>
    <w:rsid w:val="007B2EDC"/>
    <w:rsid w:val="007C1FD5"/>
    <w:rsid w:val="007C211F"/>
    <w:rsid w:val="007D1331"/>
    <w:rsid w:val="007D1CAE"/>
    <w:rsid w:val="007F24ED"/>
    <w:rsid w:val="00802A56"/>
    <w:rsid w:val="00807787"/>
    <w:rsid w:val="00825629"/>
    <w:rsid w:val="00826EFD"/>
    <w:rsid w:val="00832A11"/>
    <w:rsid w:val="008406D5"/>
    <w:rsid w:val="00852076"/>
    <w:rsid w:val="00853615"/>
    <w:rsid w:val="00860552"/>
    <w:rsid w:val="00861E4D"/>
    <w:rsid w:val="00863445"/>
    <w:rsid w:val="00866890"/>
    <w:rsid w:val="008818EC"/>
    <w:rsid w:val="008A7A4D"/>
    <w:rsid w:val="008C3987"/>
    <w:rsid w:val="008D5FA4"/>
    <w:rsid w:val="008D7747"/>
    <w:rsid w:val="008F0C7C"/>
    <w:rsid w:val="008F24A4"/>
    <w:rsid w:val="008F27D5"/>
    <w:rsid w:val="008F66BE"/>
    <w:rsid w:val="009034F5"/>
    <w:rsid w:val="009078D5"/>
    <w:rsid w:val="00911210"/>
    <w:rsid w:val="009162C2"/>
    <w:rsid w:val="00922ACA"/>
    <w:rsid w:val="009566DD"/>
    <w:rsid w:val="009626C0"/>
    <w:rsid w:val="00972A46"/>
    <w:rsid w:val="00983C5A"/>
    <w:rsid w:val="00984C2C"/>
    <w:rsid w:val="00991F0F"/>
    <w:rsid w:val="00994BD6"/>
    <w:rsid w:val="009B7E66"/>
    <w:rsid w:val="009C4ECC"/>
    <w:rsid w:val="009D72C6"/>
    <w:rsid w:val="00A21A3D"/>
    <w:rsid w:val="00A26383"/>
    <w:rsid w:val="00A43851"/>
    <w:rsid w:val="00A634F5"/>
    <w:rsid w:val="00A641D3"/>
    <w:rsid w:val="00A82633"/>
    <w:rsid w:val="00AA73BB"/>
    <w:rsid w:val="00AB45FB"/>
    <w:rsid w:val="00AC4171"/>
    <w:rsid w:val="00AC4BE4"/>
    <w:rsid w:val="00AC69D1"/>
    <w:rsid w:val="00AC783A"/>
    <w:rsid w:val="00AD4630"/>
    <w:rsid w:val="00AD5B08"/>
    <w:rsid w:val="00AE1CE5"/>
    <w:rsid w:val="00AF1496"/>
    <w:rsid w:val="00B019E6"/>
    <w:rsid w:val="00B0221E"/>
    <w:rsid w:val="00B041B5"/>
    <w:rsid w:val="00B078C5"/>
    <w:rsid w:val="00B14414"/>
    <w:rsid w:val="00B23B6E"/>
    <w:rsid w:val="00B2460E"/>
    <w:rsid w:val="00B3770E"/>
    <w:rsid w:val="00B41248"/>
    <w:rsid w:val="00B54F71"/>
    <w:rsid w:val="00B70F60"/>
    <w:rsid w:val="00BA3601"/>
    <w:rsid w:val="00BA45F3"/>
    <w:rsid w:val="00BB61EB"/>
    <w:rsid w:val="00BE4A80"/>
    <w:rsid w:val="00BF3410"/>
    <w:rsid w:val="00BF68AB"/>
    <w:rsid w:val="00C03870"/>
    <w:rsid w:val="00C1045A"/>
    <w:rsid w:val="00C12F25"/>
    <w:rsid w:val="00C156DF"/>
    <w:rsid w:val="00C32152"/>
    <w:rsid w:val="00C56A1F"/>
    <w:rsid w:val="00C603CA"/>
    <w:rsid w:val="00C72790"/>
    <w:rsid w:val="00C74177"/>
    <w:rsid w:val="00C763C9"/>
    <w:rsid w:val="00C776C3"/>
    <w:rsid w:val="00C82CE6"/>
    <w:rsid w:val="00C8570A"/>
    <w:rsid w:val="00C92F48"/>
    <w:rsid w:val="00CC2AB0"/>
    <w:rsid w:val="00CE07CA"/>
    <w:rsid w:val="00CE46B3"/>
    <w:rsid w:val="00CE553A"/>
    <w:rsid w:val="00CF5182"/>
    <w:rsid w:val="00D133B9"/>
    <w:rsid w:val="00D270E0"/>
    <w:rsid w:val="00D3083F"/>
    <w:rsid w:val="00D354F5"/>
    <w:rsid w:val="00D3628E"/>
    <w:rsid w:val="00D404EF"/>
    <w:rsid w:val="00D41FA3"/>
    <w:rsid w:val="00D420BD"/>
    <w:rsid w:val="00D4653C"/>
    <w:rsid w:val="00D50B7B"/>
    <w:rsid w:val="00D51CDA"/>
    <w:rsid w:val="00D542CD"/>
    <w:rsid w:val="00D6647D"/>
    <w:rsid w:val="00D676FE"/>
    <w:rsid w:val="00D74D7A"/>
    <w:rsid w:val="00DA34B5"/>
    <w:rsid w:val="00DB53DE"/>
    <w:rsid w:val="00DC0687"/>
    <w:rsid w:val="00DC2082"/>
    <w:rsid w:val="00DE3EFD"/>
    <w:rsid w:val="00DE4193"/>
    <w:rsid w:val="00DF5512"/>
    <w:rsid w:val="00E0175B"/>
    <w:rsid w:val="00E208E3"/>
    <w:rsid w:val="00E230CA"/>
    <w:rsid w:val="00E47A75"/>
    <w:rsid w:val="00E61F93"/>
    <w:rsid w:val="00E62217"/>
    <w:rsid w:val="00E66446"/>
    <w:rsid w:val="00E84578"/>
    <w:rsid w:val="00E86A1A"/>
    <w:rsid w:val="00E87B8A"/>
    <w:rsid w:val="00E907DD"/>
    <w:rsid w:val="00E915C3"/>
    <w:rsid w:val="00E96216"/>
    <w:rsid w:val="00EB380A"/>
    <w:rsid w:val="00EB7BDC"/>
    <w:rsid w:val="00F01B1C"/>
    <w:rsid w:val="00F37667"/>
    <w:rsid w:val="00F4168D"/>
    <w:rsid w:val="00F44EB6"/>
    <w:rsid w:val="00F63DCD"/>
    <w:rsid w:val="00F66715"/>
    <w:rsid w:val="00F7556E"/>
    <w:rsid w:val="00F82583"/>
    <w:rsid w:val="00F93E1D"/>
    <w:rsid w:val="00FB1589"/>
    <w:rsid w:val="00FB7429"/>
    <w:rsid w:val="00FB7952"/>
    <w:rsid w:val="00FC1E75"/>
    <w:rsid w:val="00FC2AB8"/>
    <w:rsid w:val="00FD0B21"/>
    <w:rsid w:val="00FD75A9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5BD49-7981-4E99-A65E-3A08C63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4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04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04E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04E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404E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404EF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D404EF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D404EF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D40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4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4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04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C82CE6"/>
    <w:pPr>
      <w:widowControl/>
      <w:autoSpaceDE/>
      <w:autoSpaceDN/>
      <w:adjustRightInd/>
      <w:spacing w:after="160" w:line="259" w:lineRule="auto"/>
      <w:ind w:left="708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C82CE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E47C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47C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54111F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111F"/>
    <w:rPr>
      <w:rFonts w:ascii="Calibri" w:eastAsia="Calibri" w:hAnsi="Calibri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487B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AC783A"/>
    <w:rPr>
      <w:sz w:val="16"/>
      <w:szCs w:val="16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AC783A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 CYR" w:eastAsiaTheme="minorEastAsia" w:hAnsi="Times New Roman CYR" w:cs="Times New Roman CYR"/>
      <w:b/>
      <w:bCs/>
      <w:lang w:eastAsia="ru-RU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AC783A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Кутенко</dc:creator>
  <cp:lastModifiedBy>VAD</cp:lastModifiedBy>
  <cp:revision>2</cp:revision>
  <cp:lastPrinted>2020-11-09T11:12:00Z</cp:lastPrinted>
  <dcterms:created xsi:type="dcterms:W3CDTF">2020-12-04T12:42:00Z</dcterms:created>
  <dcterms:modified xsi:type="dcterms:W3CDTF">2020-12-04T12:42:00Z</dcterms:modified>
</cp:coreProperties>
</file>