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2686F" w14:textId="77777777" w:rsidR="004E3304" w:rsidRPr="004E3304" w:rsidRDefault="004E3304" w:rsidP="004E330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kern w:val="2"/>
          <w:sz w:val="28"/>
          <w:szCs w:val="28"/>
          <w:lang w:eastAsia="zh-CN" w:bidi="hi-IN"/>
        </w:rPr>
      </w:pPr>
      <w:bookmarkStart w:id="0" w:name="_GoBack"/>
      <w:bookmarkEnd w:id="0"/>
      <w:r w:rsidRPr="004E3304">
        <w:rPr>
          <w:rFonts w:ascii="Times New Roman" w:hAnsi="Times New Roman"/>
          <w:sz w:val="28"/>
          <w:szCs w:val="28"/>
        </w:rPr>
        <w:t xml:space="preserve">Приложение </w:t>
      </w:r>
      <w:r w:rsidR="00A522AF">
        <w:rPr>
          <w:rFonts w:ascii="Times New Roman" w:hAnsi="Times New Roman"/>
          <w:sz w:val="28"/>
          <w:szCs w:val="28"/>
        </w:rPr>
        <w:t>5</w:t>
      </w:r>
      <w:r w:rsidRPr="004E3304">
        <w:rPr>
          <w:rFonts w:ascii="Times New Roman" w:hAnsi="Times New Roman"/>
          <w:sz w:val="28"/>
          <w:szCs w:val="28"/>
        </w:rPr>
        <w:br/>
        <w:t xml:space="preserve">к 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>Поряд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>ку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осуществления 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надзора за осужденными </w:t>
      </w:r>
    </w:p>
    <w:p w14:paraId="585D6D13" w14:textId="77777777" w:rsidR="004E3304" w:rsidRPr="004E3304" w:rsidRDefault="004E3304" w:rsidP="004E330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>к принудительным работам</w:t>
      </w:r>
    </w:p>
    <w:p w14:paraId="132E4A65" w14:textId="77777777" w:rsidR="004E3304" w:rsidRPr="004E3304" w:rsidRDefault="004E3304" w:rsidP="004E3304">
      <w:pPr>
        <w:pStyle w:val="a4"/>
        <w:spacing w:before="0" w:beforeAutospacing="0" w:after="0" w:afterAutospacing="0"/>
        <w:ind w:left="5670"/>
      </w:pPr>
      <w:r w:rsidRPr="004E3304">
        <w:rPr>
          <w:sz w:val="28"/>
          <w:szCs w:val="28"/>
        </w:rPr>
        <w:t xml:space="preserve">(пункт </w:t>
      </w:r>
      <w:r w:rsidR="000D5617">
        <w:rPr>
          <w:sz w:val="28"/>
          <w:szCs w:val="28"/>
        </w:rPr>
        <w:t>3</w:t>
      </w:r>
      <w:r w:rsidRPr="004E3304">
        <w:rPr>
          <w:sz w:val="28"/>
          <w:szCs w:val="28"/>
        </w:rPr>
        <w:t>.</w:t>
      </w:r>
      <w:r w:rsidR="00A522AF">
        <w:rPr>
          <w:sz w:val="28"/>
          <w:szCs w:val="28"/>
        </w:rPr>
        <w:t>7</w:t>
      </w:r>
      <w:r w:rsidRPr="004E3304">
        <w:rPr>
          <w:sz w:val="28"/>
          <w:szCs w:val="28"/>
        </w:rPr>
        <w:t>)</w:t>
      </w:r>
    </w:p>
    <w:p w14:paraId="71E8CC05" w14:textId="77777777" w:rsidR="004E3304" w:rsidRPr="00215D08" w:rsidRDefault="004E3304" w:rsidP="004E3304">
      <w:pPr>
        <w:shd w:val="clear" w:color="auto" w:fill="FFFFFF"/>
        <w:spacing w:after="0" w:line="240" w:lineRule="auto"/>
        <w:ind w:left="5387"/>
        <w:rPr>
          <w:rFonts w:ascii="Times New Roman" w:hAnsi="Times New Roman"/>
          <w:sz w:val="12"/>
          <w:szCs w:val="12"/>
          <w:lang w:val="en-US"/>
        </w:rPr>
      </w:pPr>
      <w:r w:rsidRPr="004E3304">
        <w:rPr>
          <w:rFonts w:ascii="Times New Roman" w:hAnsi="Times New Roman"/>
          <w:sz w:val="28"/>
          <w:szCs w:val="28"/>
        </w:rPr>
        <w:t> </w:t>
      </w:r>
    </w:p>
    <w:p w14:paraId="0AE7D906" w14:textId="77777777" w:rsidR="004E3304" w:rsidRPr="003563E2" w:rsidRDefault="004E3304" w:rsidP="004E330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"/>
          <w:szCs w:val="2"/>
        </w:rPr>
      </w:pPr>
    </w:p>
    <w:p w14:paraId="7B7D82BC" w14:textId="77777777" w:rsidR="004E3304" w:rsidRPr="00644071" w:rsidRDefault="004E3304" w:rsidP="004E330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44071">
        <w:rPr>
          <w:rFonts w:ascii="Times New Roman" w:hAnsi="Times New Roman"/>
          <w:sz w:val="28"/>
          <w:szCs w:val="28"/>
        </w:rPr>
        <w:t>Рекомендуемый образец</w:t>
      </w:r>
    </w:p>
    <w:p w14:paraId="190D520C" w14:textId="77777777" w:rsidR="002460B1" w:rsidRPr="00215D08" w:rsidRDefault="002460B1" w:rsidP="004E330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2F1151A1" w14:textId="77777777" w:rsidR="002460B1" w:rsidRPr="00215D08" w:rsidRDefault="002460B1" w:rsidP="004E330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6755AF7" w14:textId="77777777" w:rsidR="00170044" w:rsidRDefault="00A522AF" w:rsidP="001700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Книга </w:t>
      </w:r>
    </w:p>
    <w:p w14:paraId="1F2F8887" w14:textId="49C13A9D" w:rsidR="00A522AF" w:rsidRPr="00170044" w:rsidRDefault="00A522AF" w:rsidP="001700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замечаний и предложений по устранению недостатков в деятельности администрации </w:t>
      </w:r>
      <w:r w:rsidR="00644071">
        <w:rPr>
          <w:rFonts w:ascii="Times New Roman" w:hAnsi="Times New Roman"/>
          <w:b/>
          <w:sz w:val="28"/>
          <w:szCs w:val="28"/>
        </w:rPr>
        <w:t>исправительного центра</w:t>
      </w:r>
    </w:p>
    <w:p w14:paraId="7D9571DD" w14:textId="77777777" w:rsidR="00A522AF" w:rsidRPr="00764FEC" w:rsidRDefault="00A522AF" w:rsidP="00170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693E2EC8" w14:textId="77777777" w:rsidR="00170044" w:rsidRPr="004E3304" w:rsidRDefault="00170044" w:rsidP="00170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 xml:space="preserve">     _______________________________________________________________</w:t>
      </w:r>
    </w:p>
    <w:p w14:paraId="1195A678" w14:textId="6552D1A4" w:rsidR="00170044" w:rsidRPr="004E3304" w:rsidRDefault="00170044" w:rsidP="00170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 xml:space="preserve">(наименование </w:t>
      </w:r>
      <w:r w:rsidR="00644071">
        <w:rPr>
          <w:rFonts w:ascii="Times New Roman" w:hAnsi="Times New Roman"/>
          <w:sz w:val="28"/>
          <w:szCs w:val="28"/>
        </w:rPr>
        <w:t>исправительного центра</w:t>
      </w:r>
      <w:r w:rsidRPr="004E3304">
        <w:rPr>
          <w:rFonts w:ascii="Times New Roman" w:hAnsi="Times New Roman"/>
          <w:sz w:val="28"/>
          <w:szCs w:val="28"/>
        </w:rPr>
        <w:t>)</w:t>
      </w:r>
    </w:p>
    <w:p w14:paraId="35200E14" w14:textId="77777777" w:rsidR="00170044" w:rsidRPr="00215D08" w:rsidRDefault="00170044" w:rsidP="00170044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 w:rsidRPr="004E3304">
        <w:rPr>
          <w:rFonts w:ascii="Times New Roman" w:hAnsi="Times New Roman"/>
          <w:sz w:val="28"/>
          <w:szCs w:val="28"/>
        </w:rPr>
        <w:t> </w:t>
      </w:r>
    </w:p>
    <w:p w14:paraId="29C8EFDB" w14:textId="77777777" w:rsidR="00170044" w:rsidRPr="004E3304" w:rsidRDefault="00170044" w:rsidP="00170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Начат</w:t>
      </w:r>
      <w:r w:rsidR="005B502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  <w:r w:rsidRPr="004E330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«</w:t>
      </w:r>
      <w:r w:rsidRPr="004E330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»_______</w:t>
      </w:r>
      <w:r w:rsidRPr="004E3304">
        <w:rPr>
          <w:rFonts w:ascii="Times New Roman" w:hAnsi="Times New Roman"/>
          <w:sz w:val="28"/>
          <w:szCs w:val="28"/>
        </w:rPr>
        <w:t>___ 20__ г.</w:t>
      </w:r>
    </w:p>
    <w:p w14:paraId="1CA66F31" w14:textId="77777777" w:rsidR="00170044" w:rsidRPr="004E3304" w:rsidRDefault="00170044" w:rsidP="00170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Окончен</w:t>
      </w:r>
      <w:r w:rsidR="005B502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  <w:r w:rsidRPr="004E3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E330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»________</w:t>
      </w:r>
      <w:r w:rsidRPr="004E3304">
        <w:rPr>
          <w:rFonts w:ascii="Times New Roman" w:hAnsi="Times New Roman"/>
          <w:sz w:val="28"/>
          <w:szCs w:val="28"/>
        </w:rPr>
        <w:t>__ 20__ г.</w:t>
      </w:r>
    </w:p>
    <w:p w14:paraId="38045AFB" w14:textId="77777777" w:rsidR="00A522AF" w:rsidRPr="00764FEC" w:rsidRDefault="00A522AF" w:rsidP="00A522A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14"/>
          <w:szCs w:val="1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6"/>
        <w:gridCol w:w="1247"/>
        <w:gridCol w:w="1693"/>
        <w:gridCol w:w="1280"/>
        <w:gridCol w:w="1500"/>
        <w:gridCol w:w="1221"/>
        <w:gridCol w:w="1186"/>
      </w:tblGrid>
      <w:tr w:rsidR="00A522AF" w14:paraId="080D77FA" w14:textId="77777777" w:rsidTr="00A522AF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32128" w14:textId="77777777" w:rsidR="00A522AF" w:rsidRDefault="00A522AF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CA6E" w14:textId="77777777" w:rsidR="00A522AF" w:rsidRDefault="00A522AF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C211" w14:textId="0107D36C" w:rsidR="00A522AF" w:rsidRDefault="00A522AF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Должность, специальное звание, инициалы, фамилия сотрудника </w:t>
            </w:r>
            <w:r w:rsidR="00764FEC">
              <w:rPr>
                <w:rFonts w:ascii="Times New Roman" w:hAnsi="Times New Roman"/>
                <w:sz w:val="24"/>
                <w:szCs w:val="24"/>
              </w:rPr>
              <w:t>уголовно-исполнительной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проводившего проверку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D36E" w14:textId="77777777" w:rsidR="00A522AF" w:rsidRDefault="00A522AF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замечаний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1E0DB" w14:textId="77777777" w:rsidR="00A522AF" w:rsidRDefault="00A522AF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Предложения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E663" w14:textId="77777777" w:rsidR="00A522AF" w:rsidRDefault="00A522AF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199D" w14:textId="77777777" w:rsidR="00A522AF" w:rsidRDefault="00A522AF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Принятые меры </w:t>
            </w:r>
          </w:p>
        </w:tc>
      </w:tr>
      <w:tr w:rsidR="00A522AF" w14:paraId="1F0008A4" w14:textId="77777777" w:rsidTr="00A522AF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606E" w14:textId="77777777" w:rsidR="00A522AF" w:rsidRDefault="00A522AF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0EAF" w14:textId="77777777" w:rsidR="00A522AF" w:rsidRDefault="00A522AF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04EA8" w14:textId="77777777" w:rsidR="00A522AF" w:rsidRDefault="00A522AF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638E9" w14:textId="77777777" w:rsidR="00A522AF" w:rsidRDefault="00A522AF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1E6C3" w14:textId="77777777" w:rsidR="00A522AF" w:rsidRDefault="00A522AF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E8F73" w14:textId="77777777" w:rsidR="00A522AF" w:rsidRDefault="00A522AF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1E2A1" w14:textId="77777777" w:rsidR="00A522AF" w:rsidRDefault="00A522AF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</w:tr>
      <w:tr w:rsidR="00A522AF" w14:paraId="6648DD16" w14:textId="77777777" w:rsidTr="00A522AF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405C" w14:textId="77777777" w:rsidR="00A522AF" w:rsidRDefault="00A522AF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FFE2" w14:textId="77777777" w:rsidR="00A522AF" w:rsidRDefault="00A522AF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A619C" w14:textId="77777777" w:rsidR="00A522AF" w:rsidRDefault="00A522AF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75B7" w14:textId="77777777" w:rsidR="00A522AF" w:rsidRDefault="00A522AF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3B15E" w14:textId="77777777" w:rsidR="00A522AF" w:rsidRDefault="00A522AF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2C5B" w14:textId="77777777" w:rsidR="00A522AF" w:rsidRDefault="00A522AF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7B4C" w14:textId="77777777" w:rsidR="00A522AF" w:rsidRDefault="00A522AF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5683F7" w14:textId="77777777" w:rsidR="00A522AF" w:rsidRPr="00764FEC" w:rsidRDefault="00A522AF" w:rsidP="00A52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725ED835" w14:textId="77777777" w:rsidR="00EA1D11" w:rsidRDefault="00EA1D11" w:rsidP="00A522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A1326F1" w14:textId="53D8CA31" w:rsidR="00A522AF" w:rsidRPr="00825A81" w:rsidRDefault="00A522AF" w:rsidP="00825A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522AF">
        <w:rPr>
          <w:rFonts w:ascii="Times New Roman" w:hAnsi="Times New Roman"/>
          <w:b/>
          <w:sz w:val="28"/>
          <w:szCs w:val="28"/>
        </w:rPr>
        <w:t>Примечания:</w:t>
      </w:r>
      <w:r w:rsidR="00825A81">
        <w:rPr>
          <w:rFonts w:ascii="Times New Roman" w:hAnsi="Times New Roman"/>
          <w:b/>
          <w:sz w:val="28"/>
          <w:szCs w:val="28"/>
        </w:rPr>
        <w:t xml:space="preserve"> </w:t>
      </w:r>
      <w:r w:rsidR="00825A81">
        <w:rPr>
          <w:rFonts w:ascii="Times New Roman" w:hAnsi="Times New Roman"/>
          <w:sz w:val="28"/>
          <w:szCs w:val="28"/>
        </w:rPr>
        <w:t>к</w:t>
      </w:r>
      <w:r w:rsidRPr="00A522AF">
        <w:rPr>
          <w:rFonts w:ascii="Times New Roman" w:hAnsi="Times New Roman"/>
          <w:sz w:val="28"/>
          <w:szCs w:val="28"/>
        </w:rPr>
        <w:t xml:space="preserve">нига должна быть перед постановкой на инвентарный учет полистно пронумерована, прошнурована и скреплена оттиском печати </w:t>
      </w:r>
      <w:r w:rsidR="00644071">
        <w:rPr>
          <w:rFonts w:ascii="Times New Roman" w:hAnsi="Times New Roman"/>
          <w:sz w:val="28"/>
          <w:szCs w:val="28"/>
        </w:rPr>
        <w:t>исправительного центра</w:t>
      </w:r>
      <w:r w:rsidRPr="00A522AF">
        <w:rPr>
          <w:rFonts w:ascii="Times New Roman" w:hAnsi="Times New Roman"/>
          <w:sz w:val="28"/>
          <w:szCs w:val="28"/>
        </w:rPr>
        <w:t>.</w:t>
      </w:r>
    </w:p>
    <w:p w14:paraId="6E981C99" w14:textId="77777777" w:rsidR="002460B1" w:rsidRPr="002460B1" w:rsidRDefault="002460B1" w:rsidP="00170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2460B1" w:rsidRPr="002460B1" w:rsidSect="002460B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0A"/>
    <w:rsid w:val="0002610A"/>
    <w:rsid w:val="000D5617"/>
    <w:rsid w:val="00107CC3"/>
    <w:rsid w:val="00134F3F"/>
    <w:rsid w:val="00170044"/>
    <w:rsid w:val="00215D08"/>
    <w:rsid w:val="002460B1"/>
    <w:rsid w:val="003563E2"/>
    <w:rsid w:val="00452383"/>
    <w:rsid w:val="004E3304"/>
    <w:rsid w:val="00512912"/>
    <w:rsid w:val="0052710C"/>
    <w:rsid w:val="0055196E"/>
    <w:rsid w:val="005B5029"/>
    <w:rsid w:val="00644071"/>
    <w:rsid w:val="006D2330"/>
    <w:rsid w:val="00764FEC"/>
    <w:rsid w:val="007D5A27"/>
    <w:rsid w:val="00825A81"/>
    <w:rsid w:val="00980FE0"/>
    <w:rsid w:val="009B3F43"/>
    <w:rsid w:val="009F51B9"/>
    <w:rsid w:val="00A46634"/>
    <w:rsid w:val="00A522AF"/>
    <w:rsid w:val="00A95BA6"/>
    <w:rsid w:val="00AD33BC"/>
    <w:rsid w:val="00B03ACD"/>
    <w:rsid w:val="00B526A8"/>
    <w:rsid w:val="00D07FC5"/>
    <w:rsid w:val="00DD2DD6"/>
    <w:rsid w:val="00EA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AEA2"/>
  <w15:docId w15:val="{1119D3C7-C1F2-4917-ADCA-8210FB7A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3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E33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4E3304"/>
  </w:style>
  <w:style w:type="character" w:styleId="a3">
    <w:name w:val="Hyperlink"/>
    <w:basedOn w:val="a0"/>
    <w:uiPriority w:val="99"/>
    <w:semiHidden/>
    <w:unhideWhenUsed/>
    <w:rsid w:val="004E33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33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E3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33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2460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2460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6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</cp:lastModifiedBy>
  <cp:revision>2</cp:revision>
  <cp:lastPrinted>2022-03-04T07:38:00Z</cp:lastPrinted>
  <dcterms:created xsi:type="dcterms:W3CDTF">2022-05-27T13:50:00Z</dcterms:created>
  <dcterms:modified xsi:type="dcterms:W3CDTF">2022-05-27T13:50:00Z</dcterms:modified>
</cp:coreProperties>
</file>