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42" w:rsidRDefault="00F46642" w:rsidP="00740D7F">
      <w:pPr>
        <w:shd w:val="clear" w:color="auto" w:fill="FFFFFF"/>
        <w:spacing w:after="0" w:line="240" w:lineRule="auto"/>
        <w:ind w:left="3828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10</w:t>
      </w:r>
      <w:r w:rsidRPr="008D7311">
        <w:rPr>
          <w:sz w:val="28"/>
          <w:szCs w:val="28"/>
        </w:rPr>
        <w:t xml:space="preserve"> </w:t>
      </w:r>
    </w:p>
    <w:p w:rsidR="00740D7F" w:rsidRPr="00F30535" w:rsidRDefault="00740D7F" w:rsidP="00740D7F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  <w:r w:rsidR="00F30535" w:rsidRPr="00F30535">
        <w:rPr>
          <w:sz w:val="28"/>
          <w:szCs w:val="28"/>
        </w:rPr>
        <w:t xml:space="preserve"> </w:t>
      </w:r>
      <w:r w:rsidR="00F30535">
        <w:rPr>
          <w:sz w:val="28"/>
          <w:szCs w:val="28"/>
        </w:rPr>
        <w:t>регистрации судов</w:t>
      </w:r>
    </w:p>
    <w:p w:rsidR="00740D7F" w:rsidRDefault="00740D7F" w:rsidP="00740D7F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регистрации судов в государственном</w:t>
      </w:r>
    </w:p>
    <w:p w:rsidR="00F30535" w:rsidRDefault="00740D7F" w:rsidP="00740D7F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реестре </w:t>
      </w:r>
    </w:p>
    <w:p w:rsidR="00740D7F" w:rsidRDefault="00740D7F" w:rsidP="00740D7F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F30535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="00F30535">
        <w:rPr>
          <w:sz w:val="28"/>
          <w:szCs w:val="28"/>
        </w:rPr>
        <w:t xml:space="preserve"> </w:t>
      </w:r>
    </w:p>
    <w:p w:rsidR="00740D7F" w:rsidRDefault="00740D7F" w:rsidP="00740D7F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F46642" w:rsidRPr="008D7311" w:rsidRDefault="00F46642" w:rsidP="00740D7F">
      <w:pPr>
        <w:shd w:val="clear" w:color="auto" w:fill="FFFFFF"/>
        <w:spacing w:after="0" w:line="240" w:lineRule="auto"/>
        <w:ind w:left="3828" w:firstLine="708"/>
        <w:rPr>
          <w:sz w:val="28"/>
          <w:szCs w:val="28"/>
        </w:rPr>
      </w:pPr>
      <w:r>
        <w:rPr>
          <w:sz w:val="28"/>
          <w:szCs w:val="28"/>
        </w:rPr>
        <w:t>(пункт 3.2</w:t>
      </w:r>
      <w:r w:rsidRPr="008D7311">
        <w:rPr>
          <w:sz w:val="28"/>
          <w:szCs w:val="28"/>
        </w:rPr>
        <w:t>)</w:t>
      </w:r>
    </w:p>
    <w:p w:rsidR="00F46642" w:rsidRPr="008D7311" w:rsidRDefault="00F46642" w:rsidP="00F46642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 </w:t>
      </w:r>
    </w:p>
    <w:p w:rsidR="00F46642" w:rsidRPr="00D26904" w:rsidRDefault="00F46642" w:rsidP="00F46642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ЗАЯВЛЕНИЕ</w:t>
      </w:r>
      <w:r w:rsidRPr="008D7311">
        <w:rPr>
          <w:b/>
          <w:bCs/>
          <w:sz w:val="28"/>
          <w:szCs w:val="28"/>
        </w:rPr>
        <w:br/>
        <w:t xml:space="preserve">о государственной регистрации приостановления права плавания под Государственным флагом </w:t>
      </w:r>
      <w:r w:rsidRPr="00D26904">
        <w:rPr>
          <w:b/>
          <w:sz w:val="28"/>
          <w:szCs w:val="28"/>
        </w:rPr>
        <w:t>Донецкой Народной Республики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Прошу зарегистрировать приостановление права плавания под Государственным флагом Донецкой Народной Республики на судно: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Название судна ________________________</w:t>
      </w:r>
      <w:r>
        <w:rPr>
          <w:sz w:val="28"/>
          <w:szCs w:val="28"/>
        </w:rPr>
        <w:t>____________________________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Номер ИМО судна (при наличии) _________</w:t>
      </w:r>
      <w:r>
        <w:rPr>
          <w:sz w:val="28"/>
          <w:szCs w:val="28"/>
        </w:rPr>
        <w:t>____________________________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Бортовой номер (для судов рыбопромысловог</w:t>
      </w:r>
      <w:r>
        <w:rPr>
          <w:sz w:val="28"/>
          <w:szCs w:val="28"/>
        </w:rPr>
        <w:t>о флота) __________________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Порт (место) государственной регистрации с</w:t>
      </w:r>
      <w:r>
        <w:rPr>
          <w:sz w:val="28"/>
          <w:szCs w:val="28"/>
        </w:rPr>
        <w:t>удна _______________________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Тип судна _____________________________</w:t>
      </w:r>
      <w:r>
        <w:rPr>
          <w:sz w:val="28"/>
          <w:szCs w:val="28"/>
        </w:rPr>
        <w:t>___________________________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Валовая вместимость ___________________</w:t>
      </w:r>
      <w:r>
        <w:rPr>
          <w:sz w:val="28"/>
          <w:szCs w:val="28"/>
        </w:rPr>
        <w:t>____________________________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Год постройки _______________________________________</w:t>
      </w:r>
      <w:r>
        <w:rPr>
          <w:sz w:val="28"/>
          <w:szCs w:val="28"/>
        </w:rPr>
        <w:t>_____________</w:t>
      </w:r>
      <w:r w:rsidRPr="008D7311">
        <w:rPr>
          <w:sz w:val="28"/>
          <w:szCs w:val="28"/>
        </w:rPr>
        <w:t>,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зарегистрированного в __________________</w:t>
      </w:r>
      <w:r>
        <w:rPr>
          <w:sz w:val="28"/>
          <w:szCs w:val="28"/>
        </w:rPr>
        <w:t>___________________________</w:t>
      </w:r>
    </w:p>
    <w:p w:rsidR="00F46642" w:rsidRPr="00D26904" w:rsidRDefault="00F46642" w:rsidP="00F46642">
      <w:pPr>
        <w:shd w:val="clear" w:color="auto" w:fill="FFFFFF"/>
        <w:spacing w:after="0" w:line="338" w:lineRule="atLeast"/>
        <w:jc w:val="center"/>
      </w:pPr>
      <w:r w:rsidRPr="00D26904">
        <w:t>(указать реестр, в котором зарегистрировано судно, номер и дату регистрации судна)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Имя и адрес собственника судна __________</w:t>
      </w:r>
      <w:r>
        <w:rPr>
          <w:sz w:val="28"/>
          <w:szCs w:val="28"/>
        </w:rPr>
        <w:t>____________________________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Имя, адрес и государственная пр</w:t>
      </w:r>
      <w:r>
        <w:rPr>
          <w:sz w:val="28"/>
          <w:szCs w:val="28"/>
        </w:rPr>
        <w:t>инадлежность фрахтователя судна_____________________________________________________________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республиканского органа исполнительной власти________________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F46642" w:rsidRPr="00D26904" w:rsidRDefault="00F46642" w:rsidP="00F46642">
      <w:pPr>
        <w:shd w:val="clear" w:color="auto" w:fill="FFFFFF"/>
        <w:spacing w:after="0" w:line="338" w:lineRule="atLeast"/>
        <w:ind w:left="675" w:right="675"/>
        <w:jc w:val="center"/>
      </w:pPr>
      <w:r w:rsidRPr="00D26904">
        <w:t>(наименование органа, дата и номер решения)</w:t>
      </w:r>
    </w:p>
    <w:p w:rsidR="00F46642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Срок, на который приостанавливается право плавания под Государственным флагом Донецкой Народной Республики</w:t>
      </w:r>
      <w:r>
        <w:rPr>
          <w:sz w:val="28"/>
          <w:szCs w:val="28"/>
        </w:rPr>
        <w:t>________________________________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Государство (флаг), в котором будет зарегистрировано судно</w:t>
      </w:r>
      <w:r>
        <w:rPr>
          <w:sz w:val="28"/>
          <w:szCs w:val="28"/>
        </w:rPr>
        <w:t>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F46642" w:rsidRPr="008D7311" w:rsidRDefault="00F46642" w:rsidP="00F46642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Заявитель</w:t>
      </w:r>
      <w:r>
        <w:rPr>
          <w:sz w:val="28"/>
          <w:szCs w:val="28"/>
        </w:rPr>
        <w:t>_________________________________________________________</w:t>
      </w:r>
    </w:p>
    <w:p w:rsidR="00F46642" w:rsidRDefault="00F46642" w:rsidP="00F46642">
      <w:pPr>
        <w:shd w:val="clear" w:color="auto" w:fill="FFFFFF"/>
        <w:spacing w:after="0" w:line="338" w:lineRule="atLeast"/>
        <w:jc w:val="center"/>
      </w:pPr>
      <w:r w:rsidRPr="00D26904">
        <w:t>(наименование компании, ОГРН, ИНН/КПП, адрес местонахождения, Ф.И.О. и подпись уполномоченного лица - для юридических лиц; Ф.И.О., гражданство, ИНН (при наличии) - для физических лиц, подпись)</w:t>
      </w:r>
    </w:p>
    <w:p w:rsidR="00F46642" w:rsidRDefault="00F46642" w:rsidP="00F46642">
      <w:pPr>
        <w:shd w:val="clear" w:color="auto" w:fill="FFFFFF"/>
        <w:spacing w:after="0" w:line="338" w:lineRule="atLeast"/>
        <w:jc w:val="center"/>
      </w:pPr>
    </w:p>
    <w:tbl>
      <w:tblPr>
        <w:tblW w:w="891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8781"/>
      </w:tblGrid>
      <w:tr w:rsidR="00F46642" w:rsidRPr="008D7311" w:rsidTr="00176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46642" w:rsidRPr="008D7311" w:rsidRDefault="00F46642" w:rsidP="00176BEB">
            <w:pPr>
              <w:spacing w:after="0" w:line="33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F46642" w:rsidRPr="008D7311" w:rsidRDefault="00F46642" w:rsidP="00176BEB">
            <w:pPr>
              <w:spacing w:after="0" w:line="3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                   </w:t>
            </w:r>
            <w:r w:rsidRPr="008D7311">
              <w:rPr>
                <w:sz w:val="28"/>
                <w:szCs w:val="28"/>
              </w:rPr>
              <w:t>Подпись, печать (при наличии) и реквизиты заявителя</w:t>
            </w:r>
          </w:p>
        </w:tc>
      </w:tr>
    </w:tbl>
    <w:p w:rsidR="00E16011" w:rsidRDefault="00E16011"/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63"/>
    <w:rsid w:val="00740D7F"/>
    <w:rsid w:val="00964363"/>
    <w:rsid w:val="00E16011"/>
    <w:rsid w:val="00EE0C73"/>
    <w:rsid w:val="00F30535"/>
    <w:rsid w:val="00F4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40A43-5CEA-4A51-8E3D-1E853A50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4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>1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dcterms:created xsi:type="dcterms:W3CDTF">2022-09-02T10:01:00Z</dcterms:created>
  <dcterms:modified xsi:type="dcterms:W3CDTF">2022-09-02T10:01:00Z</dcterms:modified>
</cp:coreProperties>
</file>